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07F" w:rsidRDefault="003B707F" w:rsidP="003B70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ro-RO"/>
        </w:rPr>
      </w:pPr>
    </w:p>
    <w:p w:rsidR="003B707F" w:rsidRPr="00F35303" w:rsidRDefault="003B707F" w:rsidP="003B70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lang w:val="ro-RO"/>
        </w:rPr>
      </w:pPr>
      <w:r w:rsidRPr="00F35303">
        <w:rPr>
          <w:rFonts w:ascii="Arial" w:hAnsi="Arial" w:cs="Arial"/>
          <w:color w:val="000000" w:themeColor="text1"/>
          <w:lang w:val="ro-RO"/>
        </w:rPr>
        <w:t>MINISTERUL SĂNĂTĂŢII</w:t>
      </w:r>
    </w:p>
    <w:p w:rsidR="003B707F" w:rsidRPr="00F35303" w:rsidRDefault="003B707F" w:rsidP="003B70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lang w:val="ro-RO"/>
        </w:rPr>
      </w:pPr>
    </w:p>
    <w:p w:rsidR="003B707F" w:rsidRDefault="003B707F" w:rsidP="00067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lang w:val="ro-RO"/>
        </w:rPr>
      </w:pPr>
      <w:r w:rsidRPr="00F35303">
        <w:rPr>
          <w:rFonts w:ascii="Arial" w:hAnsi="Arial" w:cs="Arial"/>
          <w:color w:val="000000" w:themeColor="text1"/>
          <w:lang w:val="ro-RO"/>
        </w:rPr>
        <w:t>ORDIN</w:t>
      </w:r>
    </w:p>
    <w:p w:rsidR="003B707F" w:rsidRDefault="003B707F" w:rsidP="003B70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ro-RO"/>
        </w:rPr>
      </w:pPr>
    </w:p>
    <w:p w:rsidR="003B707F" w:rsidRPr="00F35303" w:rsidRDefault="003B707F" w:rsidP="003B70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ro-RO"/>
        </w:rPr>
      </w:pPr>
      <w:r w:rsidRPr="00F35303">
        <w:rPr>
          <w:rFonts w:ascii="Arial" w:hAnsi="Arial" w:cs="Arial"/>
          <w:color w:val="000000" w:themeColor="text1"/>
          <w:lang w:val="ro-RO"/>
        </w:rPr>
        <w:t>pentru modificarea Anexelor nr.</w:t>
      </w:r>
      <w:r w:rsidR="00F65176">
        <w:rPr>
          <w:rFonts w:ascii="Arial" w:hAnsi="Arial" w:cs="Arial"/>
          <w:color w:val="000000" w:themeColor="text1"/>
          <w:lang w:val="ro-RO"/>
        </w:rPr>
        <w:t xml:space="preserve"> </w:t>
      </w:r>
      <w:r w:rsidRPr="00F35303">
        <w:rPr>
          <w:rFonts w:ascii="Arial" w:hAnsi="Arial" w:cs="Arial"/>
          <w:color w:val="000000" w:themeColor="text1"/>
          <w:lang w:val="ro-RO"/>
        </w:rPr>
        <w:t>1 și 3 la Ordinul ministrului sănătăţii nr. 183/2005 privind aprobarea Regulamentului de organizare şi funcţionare, a organigramei, a componenţei Consiliului ştiinţific al Agenţiei Naţionale de Transplant, precum şi atribuţiile directorului adjunct strategie-management al Agenţiei Naţionale de Transplant</w:t>
      </w:r>
    </w:p>
    <w:p w:rsidR="003B707F" w:rsidRDefault="003B707F" w:rsidP="003B70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ro-RO"/>
        </w:rPr>
      </w:pPr>
    </w:p>
    <w:p w:rsidR="00904FF1" w:rsidRPr="00F35303" w:rsidRDefault="00904FF1" w:rsidP="003B70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ro-RO"/>
        </w:rPr>
      </w:pPr>
    </w:p>
    <w:p w:rsidR="003B707F" w:rsidRPr="00F35303" w:rsidRDefault="003B707F" w:rsidP="003B70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lang w:val="ro-RO"/>
        </w:rPr>
      </w:pPr>
      <w:r w:rsidRPr="00F35303">
        <w:rPr>
          <w:rFonts w:ascii="Arial" w:hAnsi="Arial" w:cs="Arial"/>
          <w:color w:val="000000" w:themeColor="text1"/>
          <w:lang w:val="ro-RO"/>
        </w:rPr>
        <w:t xml:space="preserve">Văzând Referatul de aprobare nr. </w:t>
      </w:r>
      <w:r w:rsidRPr="00F35303">
        <w:rPr>
          <w:rFonts w:ascii="Arial" w:hAnsi="Arial" w:cs="Arial"/>
          <w:color w:val="000000" w:themeColor="text1"/>
          <w:u w:val="single"/>
          <w:lang w:val="ro-RO"/>
        </w:rPr>
        <w:tab/>
      </w:r>
      <w:r w:rsidRPr="00F35303">
        <w:rPr>
          <w:rFonts w:ascii="Arial" w:hAnsi="Arial" w:cs="Arial"/>
          <w:color w:val="000000" w:themeColor="text1"/>
          <w:u w:val="single"/>
          <w:lang w:val="ro-RO"/>
        </w:rPr>
        <w:tab/>
      </w:r>
      <w:r w:rsidRPr="00F35303">
        <w:rPr>
          <w:rFonts w:ascii="Arial" w:hAnsi="Arial" w:cs="Arial"/>
          <w:color w:val="000000" w:themeColor="text1"/>
          <w:u w:val="single"/>
          <w:lang w:val="ro-RO"/>
        </w:rPr>
        <w:tab/>
      </w:r>
      <w:r w:rsidRPr="00F35303">
        <w:rPr>
          <w:rFonts w:ascii="Arial" w:hAnsi="Arial" w:cs="Arial"/>
          <w:color w:val="000000" w:themeColor="text1"/>
          <w:u w:val="single"/>
          <w:lang w:val="ro-RO"/>
        </w:rPr>
        <w:tab/>
      </w:r>
      <w:r w:rsidRPr="00F35303">
        <w:rPr>
          <w:rFonts w:ascii="Arial" w:hAnsi="Arial" w:cs="Arial"/>
          <w:color w:val="000000" w:themeColor="text1"/>
          <w:lang w:val="ro-RO"/>
        </w:rPr>
        <w:t xml:space="preserve"> </w:t>
      </w:r>
      <w:r w:rsidR="00904FF1">
        <w:rPr>
          <w:rFonts w:ascii="Arial" w:hAnsi="Arial" w:cs="Arial"/>
          <w:color w:val="000000" w:themeColor="text1"/>
          <w:lang w:val="ro-RO"/>
        </w:rPr>
        <w:t xml:space="preserve">al Direcţiei generale </w:t>
      </w:r>
      <w:r w:rsidRPr="00F35303">
        <w:rPr>
          <w:rFonts w:ascii="Arial" w:hAnsi="Arial" w:cs="Arial"/>
          <w:color w:val="000000" w:themeColor="text1"/>
          <w:lang w:val="ro-RO"/>
        </w:rPr>
        <w:t>asistenţă medicală din cadrul Ministerului Sănătăţii</w:t>
      </w:r>
      <w:r w:rsidR="00904FF1">
        <w:rPr>
          <w:rFonts w:ascii="Arial" w:hAnsi="Arial" w:cs="Arial"/>
          <w:color w:val="000000" w:themeColor="text1"/>
          <w:lang w:val="ro-RO"/>
        </w:rPr>
        <w:t>,</w:t>
      </w:r>
      <w:r w:rsidRPr="00F35303">
        <w:rPr>
          <w:rFonts w:ascii="Arial" w:hAnsi="Arial" w:cs="Arial"/>
          <w:color w:val="000000" w:themeColor="text1"/>
          <w:lang w:val="ro-RO"/>
        </w:rPr>
        <w:t xml:space="preserve"> </w:t>
      </w:r>
    </w:p>
    <w:p w:rsidR="003B707F" w:rsidRPr="00F35303" w:rsidRDefault="003B707F" w:rsidP="003B70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val="ro-RO"/>
        </w:rPr>
      </w:pPr>
    </w:p>
    <w:p w:rsidR="003B707F" w:rsidRPr="00F35303" w:rsidRDefault="003B707F" w:rsidP="003B70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lang w:val="ro-RO"/>
        </w:rPr>
      </w:pPr>
      <w:r w:rsidRPr="00F35303">
        <w:rPr>
          <w:rFonts w:ascii="Arial" w:hAnsi="Arial" w:cs="Arial"/>
          <w:color w:val="000000" w:themeColor="text1"/>
          <w:lang w:val="ro-RO"/>
        </w:rPr>
        <w:t>având în vedere prevederile titlului VI - Efectuarea prelevării şi transplantului de organe, ţesuturi şi celule de origine umană în scop terapeutic din Legea nr. 95/2006 privind reforma în domeniul sănătăţii, republicată, cu modificările şi completările ulterioare,</w:t>
      </w:r>
    </w:p>
    <w:p w:rsidR="003B707F" w:rsidRPr="00F35303" w:rsidRDefault="003B707F" w:rsidP="003B70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16"/>
          <w:szCs w:val="16"/>
          <w:lang w:val="ro-RO"/>
        </w:rPr>
      </w:pPr>
    </w:p>
    <w:p w:rsidR="003B707F" w:rsidRPr="00F35303" w:rsidRDefault="003B707F" w:rsidP="003B70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lang w:val="ro-RO"/>
        </w:rPr>
      </w:pPr>
      <w:r w:rsidRPr="00F35303">
        <w:rPr>
          <w:rFonts w:ascii="Arial" w:hAnsi="Arial" w:cs="Arial"/>
          <w:color w:val="000000" w:themeColor="text1"/>
          <w:lang w:val="ro-RO"/>
        </w:rPr>
        <w:t>Ordonanţei Guvernului nr. 79/2004 pentru înfiinţarea Agenţiei Naţionale de Transplant, aprobată cu modificări şi completări prin Legea nr. 588/2004, cu modificările şi completările ulterioare,</w:t>
      </w:r>
    </w:p>
    <w:p w:rsidR="003B707F" w:rsidRPr="00F35303" w:rsidRDefault="003B707F" w:rsidP="003B70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16"/>
          <w:szCs w:val="16"/>
          <w:lang w:val="ro-RO"/>
        </w:rPr>
      </w:pPr>
    </w:p>
    <w:p w:rsidR="003B707F" w:rsidRPr="00F35303" w:rsidRDefault="003B707F" w:rsidP="003B70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ro-RO"/>
        </w:rPr>
      </w:pPr>
      <w:r w:rsidRPr="00F35303">
        <w:rPr>
          <w:rFonts w:ascii="Arial" w:hAnsi="Arial" w:cs="Arial"/>
          <w:color w:val="000000" w:themeColor="text1"/>
          <w:lang w:val="ro-RO"/>
        </w:rPr>
        <w:t xml:space="preserve">   </w:t>
      </w:r>
      <w:r w:rsidRPr="00F35303">
        <w:rPr>
          <w:rFonts w:ascii="Arial" w:hAnsi="Arial" w:cs="Arial"/>
          <w:color w:val="000000" w:themeColor="text1"/>
          <w:lang w:val="ro-RO"/>
        </w:rPr>
        <w:tab/>
        <w:t>în temeiul prevederilor art. 7 alin. (4) din Hotărârea Guvernului nr. 144/2010 privind organizarea şi funcţionarea Ministerului Sănătăţii, cu modificările şi completările ulterioare,</w:t>
      </w:r>
    </w:p>
    <w:p w:rsidR="009F3396" w:rsidRDefault="009F3396" w:rsidP="003B70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ro-RO"/>
        </w:rPr>
      </w:pPr>
    </w:p>
    <w:p w:rsidR="00067917" w:rsidRDefault="003B707F" w:rsidP="003B70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ro-RO"/>
        </w:rPr>
      </w:pPr>
      <w:r w:rsidRPr="00F35303">
        <w:rPr>
          <w:rFonts w:ascii="Arial" w:hAnsi="Arial" w:cs="Arial"/>
          <w:color w:val="000000" w:themeColor="text1"/>
          <w:lang w:val="ro-RO"/>
        </w:rPr>
        <w:t xml:space="preserve">ministrul sănătăţii emite următorul </w:t>
      </w:r>
    </w:p>
    <w:p w:rsidR="00067917" w:rsidRDefault="00067917" w:rsidP="003B70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ro-RO"/>
        </w:rPr>
      </w:pPr>
    </w:p>
    <w:p w:rsidR="003B707F" w:rsidRPr="00F35303" w:rsidRDefault="00067917" w:rsidP="000679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lang w:val="ro-RO"/>
        </w:rPr>
      </w:pPr>
      <w:r>
        <w:rPr>
          <w:rFonts w:ascii="Arial" w:hAnsi="Arial" w:cs="Arial"/>
          <w:color w:val="000000" w:themeColor="text1"/>
          <w:lang w:val="ro-RO"/>
        </w:rPr>
        <w:t>ORDIN</w:t>
      </w:r>
    </w:p>
    <w:p w:rsidR="003B707F" w:rsidRPr="00F35303" w:rsidRDefault="003B707F" w:rsidP="003B70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ro-RO"/>
        </w:rPr>
      </w:pPr>
    </w:p>
    <w:p w:rsidR="003B707F" w:rsidRPr="00F35303" w:rsidRDefault="003B707F" w:rsidP="003B70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lang w:val="ro-RO"/>
        </w:rPr>
      </w:pPr>
    </w:p>
    <w:p w:rsidR="003B707F" w:rsidRPr="00F35303" w:rsidRDefault="003B707F" w:rsidP="003B70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lang w:val="ro-RO"/>
        </w:rPr>
      </w:pPr>
      <w:r w:rsidRPr="00F35303">
        <w:rPr>
          <w:rFonts w:ascii="Arial" w:hAnsi="Arial" w:cs="Arial"/>
          <w:color w:val="000000" w:themeColor="text1"/>
          <w:lang w:val="ro-RO"/>
        </w:rPr>
        <w:t>ART. I</w:t>
      </w:r>
    </w:p>
    <w:p w:rsidR="003B707F" w:rsidRPr="00F35303" w:rsidRDefault="003B707F" w:rsidP="003B70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lang w:val="ro-RO"/>
        </w:rPr>
      </w:pPr>
      <w:r w:rsidRPr="00F35303">
        <w:rPr>
          <w:rFonts w:ascii="Arial" w:hAnsi="Arial" w:cs="Arial"/>
          <w:color w:val="000000" w:themeColor="text1"/>
          <w:lang w:val="ro-RO"/>
        </w:rPr>
        <w:t>Anexele nr.</w:t>
      </w:r>
      <w:r w:rsidR="00067917">
        <w:rPr>
          <w:rFonts w:ascii="Arial" w:hAnsi="Arial" w:cs="Arial"/>
          <w:color w:val="000000" w:themeColor="text1"/>
          <w:lang w:val="ro-RO"/>
        </w:rPr>
        <w:t xml:space="preserve"> </w:t>
      </w:r>
      <w:r w:rsidRPr="00F35303">
        <w:rPr>
          <w:rFonts w:ascii="Arial" w:hAnsi="Arial" w:cs="Arial"/>
          <w:color w:val="000000" w:themeColor="text1"/>
          <w:lang w:val="ro-RO"/>
        </w:rPr>
        <w:t>1 și 3 la Ordinul ministrului sănătăţii nr. 183/2005 privind aprobarea Regulamentului de organizare şi funcţionare, a organigramei, a componenţei Consiliului ştiinţific al Agenţiei Naţionale de Transplant, precum şi atribuţiile directorului adjunct strategie-management al Agenţiei Naţionale de Transplant, publicat în Monitorul Oficial al României, Partea I, nr. 228 din 18 martie 2005, cu modificările şi completările ulterioare, se modifică după cum urmează:</w:t>
      </w:r>
    </w:p>
    <w:p w:rsidR="007F3F6C" w:rsidRDefault="007F3F6C" w:rsidP="007F3F6C">
      <w:pPr>
        <w:pStyle w:val="ListParagraph"/>
        <w:ind w:left="0"/>
        <w:jc w:val="both"/>
        <w:rPr>
          <w:rFonts w:ascii="Arial" w:hAnsi="Arial" w:cs="Arial"/>
          <w:lang w:val="ro-RO"/>
        </w:rPr>
      </w:pPr>
    </w:p>
    <w:p w:rsidR="000E5287" w:rsidRDefault="007F3F6C" w:rsidP="00950141">
      <w:pPr>
        <w:pStyle w:val="ListParagraph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În anexa 1, </w:t>
      </w:r>
      <w:r w:rsidR="00067917">
        <w:rPr>
          <w:rFonts w:ascii="Arial" w:hAnsi="Arial" w:cs="Arial"/>
          <w:lang w:val="ro-RO"/>
        </w:rPr>
        <w:t xml:space="preserve">la </w:t>
      </w:r>
      <w:r>
        <w:rPr>
          <w:rFonts w:ascii="Arial" w:hAnsi="Arial" w:cs="Arial"/>
          <w:lang w:val="ro-RO"/>
        </w:rPr>
        <w:t>a</w:t>
      </w:r>
      <w:r w:rsidR="000E5287" w:rsidRPr="000E5287">
        <w:rPr>
          <w:rFonts w:ascii="Arial" w:hAnsi="Arial" w:cs="Arial"/>
          <w:lang w:val="ro-RO"/>
        </w:rPr>
        <w:t>rticolul 22</w:t>
      </w:r>
      <w:r w:rsidR="00067917">
        <w:rPr>
          <w:rFonts w:ascii="Arial" w:hAnsi="Arial" w:cs="Arial"/>
          <w:lang w:val="ro-RO"/>
        </w:rPr>
        <w:t>,</w:t>
      </w:r>
      <w:r w:rsidR="000E5287" w:rsidRPr="000E5287">
        <w:rPr>
          <w:rFonts w:ascii="Arial" w:hAnsi="Arial" w:cs="Arial"/>
          <w:lang w:val="ro-RO"/>
        </w:rPr>
        <w:t xml:space="preserve"> </w:t>
      </w:r>
      <w:r w:rsidR="00067917" w:rsidRPr="00067917">
        <w:rPr>
          <w:rFonts w:ascii="Arial" w:hAnsi="Arial" w:cs="Arial"/>
          <w:lang w:val="ro-RO"/>
        </w:rPr>
        <w:t>alineatul (1)</w:t>
      </w:r>
      <w:r w:rsidR="00067917">
        <w:rPr>
          <w:rFonts w:ascii="Arial" w:hAnsi="Arial" w:cs="Arial"/>
          <w:lang w:val="ro-RO"/>
        </w:rPr>
        <w:t xml:space="preserve"> </w:t>
      </w:r>
      <w:r w:rsidR="00950141">
        <w:rPr>
          <w:rFonts w:ascii="Arial" w:hAnsi="Arial" w:cs="Arial"/>
          <w:lang w:val="ro-RO"/>
        </w:rPr>
        <w:t xml:space="preserve">se modifică și </w:t>
      </w:r>
      <w:r w:rsidR="000E5287" w:rsidRPr="00067917">
        <w:rPr>
          <w:rFonts w:ascii="Arial" w:hAnsi="Arial" w:cs="Arial"/>
          <w:lang w:val="ro-RO"/>
        </w:rPr>
        <w:t>va avea următorul cuprins:</w:t>
      </w:r>
    </w:p>
    <w:p w:rsidR="00B0649C" w:rsidRPr="00067917" w:rsidRDefault="00B0649C" w:rsidP="00B0649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0E5287" w:rsidRPr="000E5287" w:rsidRDefault="000E5287" w:rsidP="000E52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0E5287">
        <w:rPr>
          <w:rFonts w:ascii="Arial" w:hAnsi="Arial" w:cs="Arial"/>
          <w:lang w:val="ro-RO"/>
        </w:rPr>
        <w:t>”</w:t>
      </w:r>
      <w:r>
        <w:rPr>
          <w:rFonts w:ascii="Arial" w:hAnsi="Arial" w:cs="Arial"/>
          <w:lang w:val="ro-RO"/>
        </w:rPr>
        <w:t xml:space="preserve">Art. 22 - </w:t>
      </w:r>
      <w:r w:rsidRPr="000E5287">
        <w:rPr>
          <w:rFonts w:ascii="Arial" w:hAnsi="Arial" w:cs="Arial"/>
          <w:lang w:val="ro-RO"/>
        </w:rPr>
        <w:t>(1) Consiliul ştiinţific al Agenţiei Naţionale</w:t>
      </w:r>
      <w:r w:rsidR="00067917">
        <w:rPr>
          <w:rFonts w:ascii="Arial" w:hAnsi="Arial" w:cs="Arial"/>
          <w:lang w:val="ro-RO"/>
        </w:rPr>
        <w:t xml:space="preserve"> </w:t>
      </w:r>
      <w:r w:rsidR="00026F9A">
        <w:rPr>
          <w:rFonts w:ascii="Arial" w:hAnsi="Arial" w:cs="Arial"/>
          <w:lang w:val="ro-RO"/>
        </w:rPr>
        <w:t>de Transplant este format din 26</w:t>
      </w:r>
      <w:r w:rsidRPr="000E5287">
        <w:rPr>
          <w:rFonts w:ascii="Arial" w:hAnsi="Arial" w:cs="Arial"/>
          <w:lang w:val="ro-RO"/>
        </w:rPr>
        <w:t xml:space="preserve"> membri, după cum urmează:</w:t>
      </w:r>
    </w:p>
    <w:p w:rsidR="000E5287" w:rsidRDefault="00904FF1" w:rsidP="0095014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25</w:t>
      </w:r>
      <w:r w:rsidR="000E5287" w:rsidRPr="000E5287">
        <w:rPr>
          <w:rFonts w:ascii="Arial" w:hAnsi="Arial" w:cs="Arial"/>
          <w:lang w:val="ro-RO"/>
        </w:rPr>
        <w:t xml:space="preserve"> membri, personalităţi recunoscute în domeniul activităţii de transplant, care nu au calitatea de angajat al Agenţiei Naţionale de Transplant;</w:t>
      </w:r>
    </w:p>
    <w:p w:rsidR="00E1618C" w:rsidRPr="00067917" w:rsidRDefault="00067917" w:rsidP="0095014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</w:t>
      </w:r>
      <w:r w:rsidR="000E5287" w:rsidRPr="000E5287">
        <w:rPr>
          <w:rFonts w:ascii="Arial" w:hAnsi="Arial" w:cs="Arial"/>
          <w:lang w:val="ro-RO"/>
        </w:rPr>
        <w:t>irectorul executiv al A</w:t>
      </w:r>
      <w:r>
        <w:rPr>
          <w:rFonts w:ascii="Arial" w:hAnsi="Arial" w:cs="Arial"/>
          <w:lang w:val="ro-RO"/>
        </w:rPr>
        <w:t>genţiei Naţionale de Transplant.”</w:t>
      </w:r>
    </w:p>
    <w:p w:rsidR="008E1053" w:rsidRDefault="008E1053" w:rsidP="008E10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B0649C" w:rsidRDefault="00950141" w:rsidP="00950141">
      <w:pPr>
        <w:pStyle w:val="ListParagraph"/>
        <w:numPr>
          <w:ilvl w:val="0"/>
          <w:numId w:val="11"/>
        </w:numPr>
        <w:ind w:left="284" w:hanging="284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Î</w:t>
      </w:r>
      <w:r w:rsidR="00B0649C" w:rsidRPr="00B0649C">
        <w:rPr>
          <w:rFonts w:ascii="Arial" w:hAnsi="Arial" w:cs="Arial"/>
          <w:lang w:val="ro-RO"/>
        </w:rPr>
        <w:t>n anexa 1, articolul 28</w:t>
      </w:r>
      <w:r w:rsidR="00B0649C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 xml:space="preserve">se modifică și </w:t>
      </w:r>
      <w:r w:rsidR="00B0649C" w:rsidRPr="00B0649C">
        <w:rPr>
          <w:rFonts w:ascii="Arial" w:hAnsi="Arial" w:cs="Arial"/>
          <w:lang w:val="ro-RO"/>
        </w:rPr>
        <w:t>va avea următorul cuprins:</w:t>
      </w:r>
    </w:p>
    <w:p w:rsidR="00B0649C" w:rsidRPr="00950141" w:rsidRDefault="00B0649C" w:rsidP="00950141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”Art. 28 - </w:t>
      </w:r>
      <w:r w:rsidRPr="00B0649C">
        <w:rPr>
          <w:rFonts w:ascii="Arial" w:hAnsi="Arial" w:cs="Arial"/>
          <w:lang w:val="ro-RO"/>
        </w:rPr>
        <w:t>Oficiile regionale de transplant au în componenţa lor unul sau mai m</w:t>
      </w:r>
      <w:r w:rsidR="00351415">
        <w:rPr>
          <w:rFonts w:ascii="Arial" w:hAnsi="Arial" w:cs="Arial"/>
          <w:lang w:val="ro-RO"/>
        </w:rPr>
        <w:t xml:space="preserve">ulţi coordonatori de transplant, </w:t>
      </w:r>
      <w:r w:rsidR="00F534C1">
        <w:rPr>
          <w:rFonts w:ascii="Arial" w:hAnsi="Arial" w:cs="Arial"/>
          <w:lang w:val="ro-RO"/>
        </w:rPr>
        <w:t>care</w:t>
      </w:r>
      <w:r w:rsidR="00F534C1" w:rsidRPr="00F534C1">
        <w:rPr>
          <w:rFonts w:ascii="Arial" w:hAnsi="Arial" w:cs="Arial"/>
          <w:lang w:val="ro-RO"/>
        </w:rPr>
        <w:t xml:space="preserve"> au calitatea de angajat al Agenţiei Naţionale de Transplant</w:t>
      </w:r>
      <w:r w:rsidR="00F534C1">
        <w:rPr>
          <w:rFonts w:ascii="Arial" w:hAnsi="Arial" w:cs="Arial"/>
          <w:lang w:val="ro-RO"/>
        </w:rPr>
        <w:t>.</w:t>
      </w:r>
      <w:r w:rsidR="00351415">
        <w:rPr>
          <w:rFonts w:ascii="Arial" w:hAnsi="Arial" w:cs="Arial"/>
          <w:lang w:val="ro-RO"/>
        </w:rPr>
        <w:t>”</w:t>
      </w:r>
    </w:p>
    <w:p w:rsidR="00FF16DA" w:rsidRPr="00F742F8" w:rsidRDefault="00FF16DA" w:rsidP="0095014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val="ro-RO"/>
        </w:rPr>
      </w:pPr>
      <w:r w:rsidRPr="00F742F8">
        <w:rPr>
          <w:rFonts w:ascii="Arial" w:hAnsi="Arial" w:cs="Arial"/>
          <w:lang w:val="ro-RO"/>
        </w:rPr>
        <w:t xml:space="preserve">Anexa nr. 3 </w:t>
      </w:r>
      <w:r w:rsidR="00F742F8">
        <w:rPr>
          <w:rFonts w:ascii="Arial" w:hAnsi="Arial" w:cs="Arial"/>
          <w:lang w:val="ro-RO"/>
        </w:rPr>
        <w:t xml:space="preserve">se modifică şi se înlocuieşte cu anexa </w:t>
      </w:r>
      <w:r w:rsidR="003D10CF">
        <w:rPr>
          <w:rFonts w:ascii="Arial" w:hAnsi="Arial" w:cs="Arial"/>
          <w:lang w:val="ro-RO"/>
        </w:rPr>
        <w:t xml:space="preserve">care face </w:t>
      </w:r>
      <w:r w:rsidR="00F742F8">
        <w:rPr>
          <w:rFonts w:ascii="Arial" w:hAnsi="Arial" w:cs="Arial"/>
          <w:lang w:val="ro-RO"/>
        </w:rPr>
        <w:t>parte integrantă a prezentului ordin.</w:t>
      </w:r>
    </w:p>
    <w:p w:rsidR="00FF16DA" w:rsidRDefault="00FF16DA" w:rsidP="00FF1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ro-RO"/>
        </w:rPr>
      </w:pPr>
    </w:p>
    <w:p w:rsidR="009E0216" w:rsidRPr="00A943F7" w:rsidRDefault="00202E52" w:rsidP="009501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ART. II</w:t>
      </w:r>
    </w:p>
    <w:p w:rsidR="00F263E4" w:rsidRPr="008E1053" w:rsidRDefault="009E0216" w:rsidP="009501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lang w:val="ro-RO"/>
        </w:rPr>
      </w:pPr>
      <w:r w:rsidRPr="00A943F7">
        <w:rPr>
          <w:rFonts w:ascii="Arial" w:hAnsi="Arial" w:cs="Arial"/>
          <w:lang w:val="ro-RO"/>
        </w:rPr>
        <w:t>Prezentul ordin se publică în Monitorul Oficial al României, Partea I.</w:t>
      </w:r>
    </w:p>
    <w:p w:rsidR="00202E52" w:rsidRDefault="00202E52" w:rsidP="00067917">
      <w:pPr>
        <w:tabs>
          <w:tab w:val="left" w:pos="3828"/>
        </w:tabs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:rsidR="00202E52" w:rsidRDefault="00202E52" w:rsidP="00540F23">
      <w:pPr>
        <w:tabs>
          <w:tab w:val="left" w:pos="382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950141" w:rsidRPr="00950141" w:rsidRDefault="00950141" w:rsidP="00950141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950141">
        <w:rPr>
          <w:rFonts w:ascii="Arial" w:hAnsi="Arial" w:cs="Arial"/>
          <w:b/>
          <w:lang w:val="ro-RO"/>
        </w:rPr>
        <w:t>P. MINISTRUL SĂNĂTĂŢII</w:t>
      </w:r>
    </w:p>
    <w:p w:rsidR="00950141" w:rsidRPr="00950141" w:rsidRDefault="00950141" w:rsidP="00950141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950141">
        <w:rPr>
          <w:rFonts w:ascii="Arial" w:hAnsi="Arial" w:cs="Arial"/>
          <w:b/>
          <w:lang w:val="ro-RO"/>
        </w:rPr>
        <w:t>SECRETAR DE STAT</w:t>
      </w:r>
    </w:p>
    <w:p w:rsidR="009304BB" w:rsidRPr="00950141" w:rsidRDefault="00950141" w:rsidP="00950141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950141">
        <w:rPr>
          <w:rFonts w:ascii="Arial" w:hAnsi="Arial" w:cs="Arial"/>
          <w:b/>
          <w:lang w:val="ro-RO"/>
        </w:rPr>
        <w:t>PROF. UNIV. DR. ADRIANA PISTOL</w:t>
      </w:r>
    </w:p>
    <w:p w:rsidR="00F742F8" w:rsidRDefault="00F742F8" w:rsidP="00540F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F742F8" w:rsidRDefault="00F742F8" w:rsidP="00067917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:rsidR="00357CFC" w:rsidRDefault="00357CFC" w:rsidP="000679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lang w:val="ro-RO"/>
        </w:rPr>
      </w:pPr>
    </w:p>
    <w:p w:rsidR="003B707F" w:rsidRPr="002372BB" w:rsidRDefault="008A326C" w:rsidP="00067917">
      <w:pPr>
        <w:spacing w:after="0" w:line="240" w:lineRule="auto"/>
        <w:jc w:val="right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An</w:t>
      </w:r>
      <w:bookmarkStart w:id="0" w:name="_GoBack"/>
      <w:bookmarkEnd w:id="0"/>
      <w:r w:rsidR="00F742F8" w:rsidRPr="002372BB">
        <w:rPr>
          <w:rFonts w:ascii="Arial" w:hAnsi="Arial" w:cs="Arial"/>
          <w:lang w:val="ro-RO"/>
        </w:rPr>
        <w:t>exa</w:t>
      </w:r>
    </w:p>
    <w:p w:rsidR="00F742F8" w:rsidRPr="002372BB" w:rsidRDefault="00F742F8" w:rsidP="00067917">
      <w:pPr>
        <w:spacing w:after="0" w:line="240" w:lineRule="auto"/>
        <w:jc w:val="right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(Anexa nr. 3 la Ordinul ministrului sănătăţii nr. 183/2005)</w:t>
      </w:r>
    </w:p>
    <w:p w:rsidR="00202E52" w:rsidRPr="002372BB" w:rsidRDefault="00202E52" w:rsidP="00F742F8">
      <w:pPr>
        <w:spacing w:after="0" w:line="240" w:lineRule="auto"/>
        <w:jc w:val="right"/>
        <w:rPr>
          <w:rFonts w:ascii="Arial" w:hAnsi="Arial" w:cs="Arial"/>
          <w:lang w:val="ro-RO"/>
        </w:rPr>
      </w:pPr>
    </w:p>
    <w:p w:rsidR="00202E52" w:rsidRPr="002372BB" w:rsidRDefault="00202E52" w:rsidP="00202E52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067917" w:rsidRPr="002372BB" w:rsidRDefault="00067917" w:rsidP="00202E52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067917" w:rsidRPr="002372BB" w:rsidRDefault="00067917" w:rsidP="00202E52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202E52" w:rsidRPr="002372BB" w:rsidRDefault="00202E52" w:rsidP="00202E52">
      <w:pPr>
        <w:spacing w:after="0" w:line="240" w:lineRule="auto"/>
        <w:jc w:val="center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COMPONENŢA Consiliului ştiinţific al Agenţiei Naţionale de Transplant</w:t>
      </w:r>
    </w:p>
    <w:p w:rsidR="00202E52" w:rsidRPr="002372BB" w:rsidRDefault="00202E52" w:rsidP="00202E52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202E52" w:rsidRPr="002372BB" w:rsidRDefault="00202E52" w:rsidP="002372BB">
      <w:pPr>
        <w:spacing w:after="0" w:line="360" w:lineRule="auto"/>
        <w:jc w:val="center"/>
        <w:rPr>
          <w:rFonts w:ascii="Arial" w:hAnsi="Arial" w:cs="Arial"/>
          <w:lang w:val="ro-RO"/>
        </w:rPr>
      </w:pPr>
    </w:p>
    <w:p w:rsidR="00202E52" w:rsidRPr="002372BB" w:rsidRDefault="00202E52" w:rsidP="002372BB">
      <w:pPr>
        <w:spacing w:after="0" w:line="360" w:lineRule="auto"/>
        <w:jc w:val="center"/>
        <w:rPr>
          <w:rFonts w:ascii="Arial" w:hAnsi="Arial" w:cs="Arial"/>
          <w:lang w:val="ro-RO"/>
        </w:rPr>
      </w:pPr>
    </w:p>
    <w:p w:rsidR="001D5111" w:rsidRPr="002372BB" w:rsidRDefault="001D5111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Prof. Univ. Dr. Ioana Grinţescu – Bucureşti</w:t>
      </w:r>
    </w:p>
    <w:p w:rsidR="001D5111" w:rsidRPr="002372BB" w:rsidRDefault="001D5111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Dr. Şerban Brădişteanu – Bucureşti</w:t>
      </w:r>
    </w:p>
    <w:p w:rsidR="001D5111" w:rsidRPr="002372BB" w:rsidRDefault="001D5111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Prof.Univ. Dr. Horaţiu Suciu – Târgu Mureş</w:t>
      </w:r>
    </w:p>
    <w:p w:rsidR="001D5111" w:rsidRPr="002372BB" w:rsidRDefault="001D5111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Prof.Univ. Dr. Irinel Popescu – Bucureşti</w:t>
      </w:r>
    </w:p>
    <w:p w:rsidR="001D5111" w:rsidRPr="002372BB" w:rsidRDefault="001D5111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Prof.Univ. Dr. Cristian Lupaşcu – Iaşi</w:t>
      </w:r>
    </w:p>
    <w:p w:rsidR="001D5111" w:rsidRPr="002372BB" w:rsidRDefault="001D5111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C.S.I. Dr. Narcis Copcă – Bucureşti</w:t>
      </w:r>
    </w:p>
    <w:p w:rsidR="001D5111" w:rsidRPr="002372BB" w:rsidRDefault="001D5111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Prof. Univ. Dr. Ioanel Sinescu – Bucureşti</w:t>
      </w:r>
    </w:p>
    <w:p w:rsidR="001D5111" w:rsidRPr="002372BB" w:rsidRDefault="001D5111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Prof. Univ. Dr. Adrian Covic – Iaşi</w:t>
      </w:r>
    </w:p>
    <w:p w:rsidR="001D5111" w:rsidRPr="002372BB" w:rsidRDefault="001D5111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Dr. Florin Ioan Elec – Cluj</w:t>
      </w:r>
    </w:p>
    <w:p w:rsidR="001D5111" w:rsidRPr="002372BB" w:rsidRDefault="001D5111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Prof.Univ. Dr. Dan Enescu – Bucureşti</w:t>
      </w:r>
    </w:p>
    <w:p w:rsidR="001D5111" w:rsidRPr="002372BB" w:rsidRDefault="001D5111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Prof. Univ. Dr. Monica Pop – Bucureşti</w:t>
      </w:r>
    </w:p>
    <w:p w:rsidR="001D5111" w:rsidRPr="002372BB" w:rsidRDefault="001D5111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 xml:space="preserve">Prof. Univ. Dr. Dorel Săndesc  – Timişoara </w:t>
      </w:r>
    </w:p>
    <w:p w:rsidR="001D5111" w:rsidRPr="002372BB" w:rsidRDefault="008B434F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Prof</w:t>
      </w:r>
      <w:r w:rsidR="001D5111" w:rsidRPr="002372BB">
        <w:rPr>
          <w:rFonts w:ascii="Arial" w:hAnsi="Arial" w:cs="Arial"/>
          <w:lang w:val="ro-RO"/>
        </w:rPr>
        <w:t>. Univ. Dr. Alina Tănase – Bucureşti</w:t>
      </w:r>
    </w:p>
    <w:p w:rsidR="001D5111" w:rsidRPr="002372BB" w:rsidRDefault="001D5111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Prof. Univ. Dr. Ileana Constantinescu – Bucureşti</w:t>
      </w:r>
    </w:p>
    <w:p w:rsidR="001D5111" w:rsidRPr="002372BB" w:rsidRDefault="001D5111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 xml:space="preserve">Conf. </w:t>
      </w:r>
      <w:r w:rsidR="00B02E57" w:rsidRPr="002372BB">
        <w:rPr>
          <w:rFonts w:ascii="Arial" w:hAnsi="Arial" w:cs="Arial"/>
          <w:lang w:val="ro-RO"/>
        </w:rPr>
        <w:t>Univ. Dr. Erzsebet Laza</w:t>
      </w:r>
      <w:r w:rsidRPr="002372BB">
        <w:rPr>
          <w:rFonts w:ascii="Arial" w:hAnsi="Arial" w:cs="Arial"/>
          <w:lang w:val="ro-RO"/>
        </w:rPr>
        <w:t>r – Târgu Mureş</w:t>
      </w:r>
    </w:p>
    <w:p w:rsidR="001D5111" w:rsidRPr="002372BB" w:rsidRDefault="001D5111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Dr. Ştefan Dumitriu  – INML Bucureşti</w:t>
      </w:r>
    </w:p>
    <w:p w:rsidR="00B02E57" w:rsidRPr="002372BB" w:rsidRDefault="00B02E57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Conf. Univ. Dr. Vladislav Brașoveanu – București</w:t>
      </w:r>
    </w:p>
    <w:p w:rsidR="00B02E57" w:rsidRPr="002372BB" w:rsidRDefault="00B02E57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 xml:space="preserve">Prof. Univ. Dr. Radu Vlădăreanu – București </w:t>
      </w:r>
    </w:p>
    <w:p w:rsidR="00E82F6A" w:rsidRPr="002372BB" w:rsidRDefault="00E82F6A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Prof. Univ. Dr. Horațiu Moldovan – București</w:t>
      </w:r>
    </w:p>
    <w:p w:rsidR="00E82F6A" w:rsidRPr="002372BB" w:rsidRDefault="00E82F6A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Dr. Doina Hrehoreț – București</w:t>
      </w:r>
    </w:p>
    <w:p w:rsidR="00E82F6A" w:rsidRPr="002372BB" w:rsidRDefault="00E82F6A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Dr. Andrei Nica – București</w:t>
      </w:r>
    </w:p>
    <w:p w:rsidR="00E82F6A" w:rsidRPr="002372BB" w:rsidRDefault="00E82F6A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Conf. Univ. Dr. Laura Bălănescu – București</w:t>
      </w:r>
    </w:p>
    <w:p w:rsidR="00E82F6A" w:rsidRPr="002372BB" w:rsidRDefault="00E82F6A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Conf. Univ. Dr. Cătălin Baston – București</w:t>
      </w:r>
    </w:p>
    <w:p w:rsidR="00E82F6A" w:rsidRPr="002372BB" w:rsidRDefault="00E82F6A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Prof. Univ. Dr. Liliana Gheorghe – București</w:t>
      </w:r>
    </w:p>
    <w:p w:rsidR="00E82F6A" w:rsidRPr="002372BB" w:rsidRDefault="00E82F6A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Dr. Marian Burcea – București</w:t>
      </w:r>
    </w:p>
    <w:p w:rsidR="00202E52" w:rsidRPr="002372BB" w:rsidRDefault="001D5111" w:rsidP="002372BB">
      <w:pPr>
        <w:pStyle w:val="ListParagraph"/>
        <w:numPr>
          <w:ilvl w:val="0"/>
          <w:numId w:val="18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>Directorul executiv al Agenţiei Naţionale de Transplant, membru de drept al Consiliului ştiinţific al Agenţiei Naţionale de Transplant</w:t>
      </w:r>
    </w:p>
    <w:p w:rsidR="00067917" w:rsidRPr="002372BB" w:rsidRDefault="00067917" w:rsidP="002372BB">
      <w:pPr>
        <w:spacing w:after="0" w:line="360" w:lineRule="auto"/>
        <w:jc w:val="both"/>
        <w:rPr>
          <w:rFonts w:ascii="Arial" w:hAnsi="Arial" w:cs="Arial"/>
          <w:lang w:val="ro-RO"/>
        </w:rPr>
      </w:pPr>
      <w:r w:rsidRPr="002372BB">
        <w:rPr>
          <w:rFonts w:ascii="Arial" w:hAnsi="Arial" w:cs="Arial"/>
          <w:lang w:val="ro-RO"/>
        </w:rPr>
        <w:t xml:space="preserve">  </w:t>
      </w:r>
    </w:p>
    <w:p w:rsidR="00067917" w:rsidRPr="002372BB" w:rsidRDefault="00067917" w:rsidP="00202E52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067917" w:rsidRPr="002372BB" w:rsidRDefault="00067917" w:rsidP="00202E52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345EBE" w:rsidRPr="002372BB" w:rsidRDefault="00345EBE" w:rsidP="00345E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lang w:val="ro-RO"/>
        </w:rPr>
      </w:pPr>
    </w:p>
    <w:sectPr w:rsidR="00345EBE" w:rsidRPr="002372BB" w:rsidSect="008E1053">
      <w:pgSz w:w="12240" w:h="15840" w:code="1"/>
      <w:pgMar w:top="426" w:right="474" w:bottom="567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4E9" w:rsidRDefault="000244E9" w:rsidP="001C1833">
      <w:pPr>
        <w:spacing w:after="0" w:line="240" w:lineRule="auto"/>
      </w:pPr>
      <w:r>
        <w:separator/>
      </w:r>
    </w:p>
  </w:endnote>
  <w:endnote w:type="continuationSeparator" w:id="0">
    <w:p w:rsidR="000244E9" w:rsidRDefault="000244E9" w:rsidP="001C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4E9" w:rsidRDefault="000244E9" w:rsidP="001C1833">
      <w:pPr>
        <w:spacing w:after="0" w:line="240" w:lineRule="auto"/>
      </w:pPr>
      <w:r>
        <w:separator/>
      </w:r>
    </w:p>
  </w:footnote>
  <w:footnote w:type="continuationSeparator" w:id="0">
    <w:p w:rsidR="000244E9" w:rsidRDefault="000244E9" w:rsidP="001C1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229"/>
    <w:multiLevelType w:val="hybridMultilevel"/>
    <w:tmpl w:val="7800FFDA"/>
    <w:lvl w:ilvl="0" w:tplc="04FC8C3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13C8D"/>
    <w:multiLevelType w:val="hybridMultilevel"/>
    <w:tmpl w:val="5A10A4B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F0573AE"/>
    <w:multiLevelType w:val="hybridMultilevel"/>
    <w:tmpl w:val="9440C34C"/>
    <w:lvl w:ilvl="0" w:tplc="B93CB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D77230"/>
    <w:multiLevelType w:val="hybridMultilevel"/>
    <w:tmpl w:val="F2C8A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8274A"/>
    <w:multiLevelType w:val="hybridMultilevel"/>
    <w:tmpl w:val="1A769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A21E5"/>
    <w:multiLevelType w:val="hybridMultilevel"/>
    <w:tmpl w:val="A7D62DF0"/>
    <w:lvl w:ilvl="0" w:tplc="F3B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F67BA"/>
    <w:multiLevelType w:val="hybridMultilevel"/>
    <w:tmpl w:val="3EDCF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26570"/>
    <w:multiLevelType w:val="hybridMultilevel"/>
    <w:tmpl w:val="30408F8E"/>
    <w:lvl w:ilvl="0" w:tplc="A7DC51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E26ED9"/>
    <w:multiLevelType w:val="hybridMultilevel"/>
    <w:tmpl w:val="EA90204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54AEC"/>
    <w:multiLevelType w:val="hybridMultilevel"/>
    <w:tmpl w:val="F8AC7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E3C02"/>
    <w:multiLevelType w:val="hybridMultilevel"/>
    <w:tmpl w:val="94D40AC6"/>
    <w:lvl w:ilvl="0" w:tplc="25EE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813080"/>
    <w:multiLevelType w:val="hybridMultilevel"/>
    <w:tmpl w:val="276489C4"/>
    <w:lvl w:ilvl="0" w:tplc="F3B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E1AA2"/>
    <w:multiLevelType w:val="hybridMultilevel"/>
    <w:tmpl w:val="BB4E1834"/>
    <w:lvl w:ilvl="0" w:tplc="C4C4286A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9D7174"/>
    <w:multiLevelType w:val="hybridMultilevel"/>
    <w:tmpl w:val="A1942412"/>
    <w:lvl w:ilvl="0" w:tplc="C4C4286A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14667"/>
    <w:multiLevelType w:val="hybridMultilevel"/>
    <w:tmpl w:val="40185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D3D0C"/>
    <w:multiLevelType w:val="hybridMultilevel"/>
    <w:tmpl w:val="7312E790"/>
    <w:lvl w:ilvl="0" w:tplc="04FC8C3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375A0"/>
    <w:multiLevelType w:val="hybridMultilevel"/>
    <w:tmpl w:val="F478283A"/>
    <w:lvl w:ilvl="0" w:tplc="F3B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24907"/>
    <w:multiLevelType w:val="hybridMultilevel"/>
    <w:tmpl w:val="031454F6"/>
    <w:lvl w:ilvl="0" w:tplc="65A28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11"/>
  </w:num>
  <w:num w:numId="5">
    <w:abstractNumId w:val="5"/>
  </w:num>
  <w:num w:numId="6">
    <w:abstractNumId w:val="2"/>
  </w:num>
  <w:num w:numId="7">
    <w:abstractNumId w:val="10"/>
  </w:num>
  <w:num w:numId="8">
    <w:abstractNumId w:val="17"/>
  </w:num>
  <w:num w:numId="9">
    <w:abstractNumId w:val="15"/>
  </w:num>
  <w:num w:numId="10">
    <w:abstractNumId w:val="14"/>
  </w:num>
  <w:num w:numId="11">
    <w:abstractNumId w:val="9"/>
  </w:num>
  <w:num w:numId="12">
    <w:abstractNumId w:val="1"/>
  </w:num>
  <w:num w:numId="13">
    <w:abstractNumId w:val="12"/>
  </w:num>
  <w:num w:numId="14">
    <w:abstractNumId w:val="13"/>
  </w:num>
  <w:num w:numId="15">
    <w:abstractNumId w:val="0"/>
  </w:num>
  <w:num w:numId="16">
    <w:abstractNumId w:val="7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2D"/>
    <w:rsid w:val="000244E9"/>
    <w:rsid w:val="00026F9A"/>
    <w:rsid w:val="00037D93"/>
    <w:rsid w:val="00067917"/>
    <w:rsid w:val="00086F2A"/>
    <w:rsid w:val="0009496A"/>
    <w:rsid w:val="000B2749"/>
    <w:rsid w:val="000E5287"/>
    <w:rsid w:val="000E799A"/>
    <w:rsid w:val="000F5544"/>
    <w:rsid w:val="000F7703"/>
    <w:rsid w:val="00104840"/>
    <w:rsid w:val="00116641"/>
    <w:rsid w:val="0012634B"/>
    <w:rsid w:val="00136C0D"/>
    <w:rsid w:val="001646FD"/>
    <w:rsid w:val="00174392"/>
    <w:rsid w:val="001938EC"/>
    <w:rsid w:val="00193A26"/>
    <w:rsid w:val="00194BD7"/>
    <w:rsid w:val="00197295"/>
    <w:rsid w:val="001A0B89"/>
    <w:rsid w:val="001B46E2"/>
    <w:rsid w:val="001C1833"/>
    <w:rsid w:val="001C3E26"/>
    <w:rsid w:val="001C7C0E"/>
    <w:rsid w:val="001D5111"/>
    <w:rsid w:val="001D75A7"/>
    <w:rsid w:val="001F6A41"/>
    <w:rsid w:val="0020012D"/>
    <w:rsid w:val="0020230D"/>
    <w:rsid w:val="00202E52"/>
    <w:rsid w:val="00223D02"/>
    <w:rsid w:val="00223FA0"/>
    <w:rsid w:val="002372BB"/>
    <w:rsid w:val="0029163F"/>
    <w:rsid w:val="00297FCF"/>
    <w:rsid w:val="002F3297"/>
    <w:rsid w:val="002F6613"/>
    <w:rsid w:val="00345EBE"/>
    <w:rsid w:val="00351415"/>
    <w:rsid w:val="00357CFC"/>
    <w:rsid w:val="00366FE0"/>
    <w:rsid w:val="003A1A8F"/>
    <w:rsid w:val="003A6451"/>
    <w:rsid w:val="003B707F"/>
    <w:rsid w:val="003D10CF"/>
    <w:rsid w:val="003D4FF4"/>
    <w:rsid w:val="003E20D1"/>
    <w:rsid w:val="003F04C3"/>
    <w:rsid w:val="0040492F"/>
    <w:rsid w:val="00407C7A"/>
    <w:rsid w:val="0041436D"/>
    <w:rsid w:val="0041654C"/>
    <w:rsid w:val="0048654D"/>
    <w:rsid w:val="004A5998"/>
    <w:rsid w:val="004D7076"/>
    <w:rsid w:val="004E08F7"/>
    <w:rsid w:val="004F38B3"/>
    <w:rsid w:val="00511CF5"/>
    <w:rsid w:val="00514CDF"/>
    <w:rsid w:val="005308F5"/>
    <w:rsid w:val="005325CA"/>
    <w:rsid w:val="00540F23"/>
    <w:rsid w:val="005429A4"/>
    <w:rsid w:val="00546CCE"/>
    <w:rsid w:val="005574ED"/>
    <w:rsid w:val="00592A0B"/>
    <w:rsid w:val="005A017E"/>
    <w:rsid w:val="005C1822"/>
    <w:rsid w:val="005D5FDF"/>
    <w:rsid w:val="005D67AB"/>
    <w:rsid w:val="005E0FD6"/>
    <w:rsid w:val="00624730"/>
    <w:rsid w:val="006259A5"/>
    <w:rsid w:val="006376B3"/>
    <w:rsid w:val="00691049"/>
    <w:rsid w:val="006949F8"/>
    <w:rsid w:val="006A457A"/>
    <w:rsid w:val="006E0F25"/>
    <w:rsid w:val="00746A24"/>
    <w:rsid w:val="00757EB5"/>
    <w:rsid w:val="007F3F6C"/>
    <w:rsid w:val="008A0A32"/>
    <w:rsid w:val="008A326C"/>
    <w:rsid w:val="008B434F"/>
    <w:rsid w:val="008E1053"/>
    <w:rsid w:val="008E21FE"/>
    <w:rsid w:val="00904FF1"/>
    <w:rsid w:val="00923734"/>
    <w:rsid w:val="00923E83"/>
    <w:rsid w:val="009301D7"/>
    <w:rsid w:val="009304BB"/>
    <w:rsid w:val="00935AF9"/>
    <w:rsid w:val="00950141"/>
    <w:rsid w:val="00952937"/>
    <w:rsid w:val="0095646C"/>
    <w:rsid w:val="00996CCD"/>
    <w:rsid w:val="009D049D"/>
    <w:rsid w:val="009E0216"/>
    <w:rsid w:val="009F3396"/>
    <w:rsid w:val="00A02C92"/>
    <w:rsid w:val="00A27AF8"/>
    <w:rsid w:val="00A43544"/>
    <w:rsid w:val="00A7001B"/>
    <w:rsid w:val="00A71803"/>
    <w:rsid w:val="00A9388F"/>
    <w:rsid w:val="00A943F7"/>
    <w:rsid w:val="00AD4CEB"/>
    <w:rsid w:val="00B02E57"/>
    <w:rsid w:val="00B05177"/>
    <w:rsid w:val="00B0649C"/>
    <w:rsid w:val="00B06E0C"/>
    <w:rsid w:val="00B52D3F"/>
    <w:rsid w:val="00BA3386"/>
    <w:rsid w:val="00BA7718"/>
    <w:rsid w:val="00C014ED"/>
    <w:rsid w:val="00C1049E"/>
    <w:rsid w:val="00C17FF2"/>
    <w:rsid w:val="00C22DBC"/>
    <w:rsid w:val="00C26AA6"/>
    <w:rsid w:val="00C40F4E"/>
    <w:rsid w:val="00C51D22"/>
    <w:rsid w:val="00C85128"/>
    <w:rsid w:val="00C94C84"/>
    <w:rsid w:val="00CA3002"/>
    <w:rsid w:val="00CD1483"/>
    <w:rsid w:val="00CE51F0"/>
    <w:rsid w:val="00CE5A8D"/>
    <w:rsid w:val="00D0119F"/>
    <w:rsid w:val="00D37569"/>
    <w:rsid w:val="00D41010"/>
    <w:rsid w:val="00D5466D"/>
    <w:rsid w:val="00D97FBA"/>
    <w:rsid w:val="00DA518D"/>
    <w:rsid w:val="00DC1DC8"/>
    <w:rsid w:val="00DF5DE6"/>
    <w:rsid w:val="00E0787B"/>
    <w:rsid w:val="00E11573"/>
    <w:rsid w:val="00E12C00"/>
    <w:rsid w:val="00E1618C"/>
    <w:rsid w:val="00E60467"/>
    <w:rsid w:val="00E635AD"/>
    <w:rsid w:val="00E82F6A"/>
    <w:rsid w:val="00E900B2"/>
    <w:rsid w:val="00ED3214"/>
    <w:rsid w:val="00EF6EEE"/>
    <w:rsid w:val="00F20A91"/>
    <w:rsid w:val="00F263E4"/>
    <w:rsid w:val="00F379CA"/>
    <w:rsid w:val="00F534C1"/>
    <w:rsid w:val="00F65176"/>
    <w:rsid w:val="00F65744"/>
    <w:rsid w:val="00F674DB"/>
    <w:rsid w:val="00F742F8"/>
    <w:rsid w:val="00F772E9"/>
    <w:rsid w:val="00F85E62"/>
    <w:rsid w:val="00FA7037"/>
    <w:rsid w:val="00FD2D11"/>
    <w:rsid w:val="00FE48BE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396E1-C393-4F64-8CA0-F3C0E507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A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833"/>
  </w:style>
  <w:style w:type="paragraph" w:styleId="Footer">
    <w:name w:val="footer"/>
    <w:basedOn w:val="Normal"/>
    <w:link w:val="FooterChar"/>
    <w:uiPriority w:val="99"/>
    <w:unhideWhenUsed/>
    <w:rsid w:val="001C1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833"/>
  </w:style>
  <w:style w:type="paragraph" w:styleId="BalloonText">
    <w:name w:val="Balloon Text"/>
    <w:basedOn w:val="Normal"/>
    <w:link w:val="BalloonTextChar"/>
    <w:uiPriority w:val="99"/>
    <w:semiHidden/>
    <w:unhideWhenUsed/>
    <w:rsid w:val="00C8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128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6F2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6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Necula</dc:creator>
  <cp:keywords/>
  <dc:description/>
  <cp:lastModifiedBy>Microsoft account</cp:lastModifiedBy>
  <cp:revision>2</cp:revision>
  <cp:lastPrinted>2024-02-12T08:55:00Z</cp:lastPrinted>
  <dcterms:created xsi:type="dcterms:W3CDTF">2024-02-27T08:46:00Z</dcterms:created>
  <dcterms:modified xsi:type="dcterms:W3CDTF">2024-02-27T08:46:00Z</dcterms:modified>
</cp:coreProperties>
</file>